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983" w:rsidRDefault="00573C6E" w:rsidP="00540464">
      <w:pPr>
        <w:pStyle w:val="2"/>
        <w:ind w:leftChars="-67" w:left="-141" w:rightChars="-79" w:right="-166" w:firstLineChars="67" w:firstLine="141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706368" behindDoc="0" locked="0" layoutInCell="1" allowOverlap="1" wp14:anchorId="21673166" wp14:editId="0EDEDD17">
            <wp:simplePos x="0" y="0"/>
            <wp:positionH relativeFrom="column">
              <wp:posOffset>3008630</wp:posOffset>
            </wp:positionH>
            <wp:positionV relativeFrom="paragraph">
              <wp:posOffset>-124460</wp:posOffset>
            </wp:positionV>
            <wp:extent cx="946785" cy="872490"/>
            <wp:effectExtent l="0" t="0" r="5715" b="381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河津アイコン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785" cy="872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184E0F" wp14:editId="62779A4C">
                <wp:simplePos x="0" y="0"/>
                <wp:positionH relativeFrom="column">
                  <wp:posOffset>103851</wp:posOffset>
                </wp:positionH>
                <wp:positionV relativeFrom="paragraph">
                  <wp:posOffset>748030</wp:posOffset>
                </wp:positionV>
                <wp:extent cx="6537960" cy="21971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7960" cy="219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82671" w:rsidRPr="00391784" w:rsidRDefault="00C82671" w:rsidP="00C82671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92CDDC" w:themeColor="accent5" w:themeTint="99"/>
                                <w:sz w:val="96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77BB9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B050"/>
                                <w:sz w:val="96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新</w:t>
                            </w:r>
                            <w:r w:rsidRPr="001C6190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92CDDC" w:themeColor="accent5" w:themeTint="99"/>
                                <w:sz w:val="96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型</w:t>
                            </w:r>
                            <w:r w:rsidRPr="001C6190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92D050"/>
                                <w:sz w:val="96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コ</w:t>
                            </w:r>
                            <w:r w:rsidRPr="001C6190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7030A0"/>
                                <w:sz w:val="96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ロ</w:t>
                            </w:r>
                            <w:r w:rsidRPr="001C6190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B050"/>
                                <w:sz w:val="96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ナ</w:t>
                            </w:r>
                            <w:r w:rsidRPr="001C6190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92CDDC" w:themeColor="accent5" w:themeTint="99"/>
                                <w:sz w:val="96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ウ</w:t>
                            </w:r>
                            <w:r w:rsidR="00573C6E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92D050"/>
                                <w:sz w:val="96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イ</w:t>
                            </w:r>
                            <w:r w:rsidRPr="00D43C5B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7030A0"/>
                                <w:sz w:val="96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ル</w:t>
                            </w:r>
                            <w:r w:rsidRPr="001C6190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B050"/>
                                <w:sz w:val="96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ス</w:t>
                            </w:r>
                            <w:r w:rsidRPr="001C6190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92CDDC" w:themeColor="accent5" w:themeTint="99"/>
                                <w:sz w:val="96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対</w:t>
                            </w:r>
                            <w:r w:rsidRPr="001C6190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92D050"/>
                                <w:sz w:val="96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策</w:t>
                            </w:r>
                          </w:p>
                          <w:p w:rsidR="00F034A1" w:rsidRPr="00220349" w:rsidRDefault="00F034A1" w:rsidP="00C82671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00B050"/>
                                <w:sz w:val="144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6190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7030A0"/>
                                <w:sz w:val="144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実</w:t>
                            </w:r>
                            <w:r w:rsidRPr="00220349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92D050"/>
                                <w:sz w:val="144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行</w:t>
                            </w:r>
                            <w:r w:rsidRPr="00D43C5B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92CDDC" w:themeColor="accent5" w:themeTint="99"/>
                                <w:sz w:val="144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宣</w:t>
                            </w:r>
                            <w:r w:rsidRPr="00220349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00B050"/>
                                <w:sz w:val="144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.2pt;margin-top:58.9pt;width:514.8pt;height:17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" filled="f" stroked="f">
                <v:textbox inset="5.85pt,.7pt,5.85pt,.7pt">
                  <w:txbxContent>
                    <w:p w:rsidR="00C82671" w:rsidRPr="00391784" w:rsidRDefault="00C82671" w:rsidP="00C82671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92CDDC" w:themeColor="accent5" w:themeTint="99"/>
                          <w:sz w:val="96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77BB9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B050"/>
                          <w:sz w:val="96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新</w:t>
                      </w:r>
                      <w:r w:rsidRPr="001C6190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92CDDC" w:themeColor="accent5" w:themeTint="99"/>
                          <w:sz w:val="96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型</w:t>
                      </w:r>
                      <w:r w:rsidRPr="001C6190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92D050"/>
                          <w:sz w:val="96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コ</w:t>
                      </w:r>
                      <w:r w:rsidRPr="001C6190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7030A0"/>
                          <w:sz w:val="96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ロ</w:t>
                      </w:r>
                      <w:r w:rsidRPr="001C6190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B050"/>
                          <w:sz w:val="96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ナ</w:t>
                      </w:r>
                      <w:r w:rsidRPr="001C6190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92CDDC" w:themeColor="accent5" w:themeTint="99"/>
                          <w:sz w:val="96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ウ</w:t>
                      </w:r>
                      <w:r w:rsidR="00573C6E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92D050"/>
                          <w:sz w:val="96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イ</w:t>
                      </w:r>
                      <w:r w:rsidRPr="00D43C5B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7030A0"/>
                          <w:sz w:val="96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ル</w:t>
                      </w:r>
                      <w:r w:rsidRPr="001C6190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B050"/>
                          <w:sz w:val="96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ス</w:t>
                      </w:r>
                      <w:r w:rsidRPr="001C6190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92CDDC" w:themeColor="accent5" w:themeTint="99"/>
                          <w:sz w:val="96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対</w:t>
                      </w:r>
                      <w:r w:rsidRPr="001C6190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92D050"/>
                          <w:sz w:val="96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策</w:t>
                      </w:r>
                    </w:p>
                    <w:p w:rsidR="00F034A1" w:rsidRPr="00220349" w:rsidRDefault="00F034A1" w:rsidP="00C82671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noProof/>
                          <w:color w:val="00B050"/>
                          <w:sz w:val="144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C6190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7030A0"/>
                          <w:sz w:val="144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実</w:t>
                      </w:r>
                      <w:r w:rsidRPr="00220349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92D050"/>
                          <w:sz w:val="144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行</w:t>
                      </w:r>
                      <w:r w:rsidRPr="00D43C5B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92CDDC" w:themeColor="accent5" w:themeTint="99"/>
                          <w:sz w:val="144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宣</w:t>
                      </w:r>
                      <w:r w:rsidRPr="00220349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00B050"/>
                          <w:sz w:val="144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言</w:t>
                      </w:r>
                    </w:p>
                  </w:txbxContent>
                </v:textbox>
              </v:shape>
            </w:pict>
          </mc:Fallback>
        </mc:AlternateContent>
      </w:r>
      <w:r w:rsidR="00FA06DA" w:rsidRPr="001C6190">
        <w:rPr>
          <w:noProof/>
          <w:color w:val="7030A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8F0014" wp14:editId="5C02F01B">
                <wp:simplePos x="0" y="0"/>
                <wp:positionH relativeFrom="column">
                  <wp:posOffset>393065</wp:posOffset>
                </wp:positionH>
                <wp:positionV relativeFrom="paragraph">
                  <wp:posOffset>1595755</wp:posOffset>
                </wp:positionV>
                <wp:extent cx="5851525" cy="0"/>
                <wp:effectExtent l="0" t="19050" r="15875" b="3810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152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B7B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0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95pt,125.65pt" to="491.7pt,1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" strokecolor="#ffb7b7" strokeweight="4.5pt"/>
            </w:pict>
          </mc:Fallback>
        </mc:AlternateContent>
      </w:r>
      <w:r w:rsidR="00540464">
        <w:rPr>
          <w:noProof/>
        </w:rPr>
        <w:drawing>
          <wp:anchor distT="0" distB="0" distL="114300" distR="114300" simplePos="0" relativeHeight="251654138" behindDoc="0" locked="0" layoutInCell="1" allowOverlap="1" wp14:anchorId="40287401" wp14:editId="6AF71584">
            <wp:simplePos x="0" y="0"/>
            <wp:positionH relativeFrom="column">
              <wp:posOffset>4438650</wp:posOffset>
            </wp:positionH>
            <wp:positionV relativeFrom="paragraph">
              <wp:posOffset>1085215</wp:posOffset>
            </wp:positionV>
            <wp:extent cx="2505075" cy="2505075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無題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0464">
        <w:rPr>
          <w:noProof/>
        </w:rPr>
        <w:drawing>
          <wp:anchor distT="0" distB="0" distL="114300" distR="114300" simplePos="0" relativeHeight="251653113" behindDoc="0" locked="0" layoutInCell="1" allowOverlap="1" wp14:anchorId="24015560" wp14:editId="6235176B">
            <wp:simplePos x="0" y="0"/>
            <wp:positionH relativeFrom="column">
              <wp:posOffset>-86360</wp:posOffset>
            </wp:positionH>
            <wp:positionV relativeFrom="paragraph">
              <wp:posOffset>-238125</wp:posOffset>
            </wp:positionV>
            <wp:extent cx="2524125" cy="2524125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無題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0464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9D05204" wp14:editId="37E73DBE">
                <wp:simplePos x="0" y="0"/>
                <wp:positionH relativeFrom="column">
                  <wp:posOffset>142875</wp:posOffset>
                </wp:positionH>
                <wp:positionV relativeFrom="paragraph">
                  <wp:posOffset>9550400</wp:posOffset>
                </wp:positionV>
                <wp:extent cx="1828800" cy="1828800"/>
                <wp:effectExtent l="0" t="0" r="0" b="127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43C5B" w:rsidRPr="00D43C5B" w:rsidRDefault="00D43C5B" w:rsidP="00D43C5B">
                            <w:pPr>
                              <w:pStyle w:val="2"/>
                              <w:ind w:leftChars="-67" w:left="-141" w:rightChars="-79" w:right="-166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sz w:val="20"/>
                                <w:szCs w:val="72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3C5B">
                              <w:rPr>
                                <w:rFonts w:ascii="メイリオ" w:eastAsia="メイリオ" w:hAnsi="メイリオ" w:hint="eastAsia"/>
                                <w:noProof/>
                                <w:sz w:val="20"/>
                                <w:szCs w:val="72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河津町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sz w:val="20"/>
                                <w:szCs w:val="72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D43C5B">
                              <w:rPr>
                                <w:rFonts w:ascii="メイリオ" w:eastAsia="メイリオ" w:hAnsi="メイリオ" w:hint="eastAsia"/>
                                <w:noProof/>
                                <w:sz w:val="20"/>
                                <w:szCs w:val="72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sz w:val="20"/>
                                <w:szCs w:val="72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D43C5B">
                              <w:rPr>
                                <w:rFonts w:ascii="メイリオ" w:eastAsia="メイリオ" w:hAnsi="メイリオ" w:hint="eastAsia"/>
                                <w:noProof/>
                                <w:sz w:val="20"/>
                                <w:szCs w:val="72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(一社)河津町観光協会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sz w:val="20"/>
                                <w:szCs w:val="72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D43C5B">
                              <w:rPr>
                                <w:rFonts w:ascii="メイリオ" w:eastAsia="メイリオ" w:hAnsi="メイリオ" w:hint="eastAsia"/>
                                <w:noProof/>
                                <w:sz w:val="20"/>
                                <w:szCs w:val="72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sz w:val="20"/>
                                <w:szCs w:val="72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D43C5B">
                              <w:rPr>
                                <w:rFonts w:ascii="メイリオ" w:eastAsia="メイリオ" w:hAnsi="メイリオ" w:hint="eastAsia"/>
                                <w:noProof/>
                                <w:sz w:val="20"/>
                                <w:szCs w:val="72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河津町商工会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6" o:spid="_x0000_s1027" type="#_x0000_t202" style="position:absolute;left:0;text-align:left;margin-left:11.25pt;margin-top:752pt;width:2in;height:2in;z-index:2517053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" filled="f" stroked="f">
                <v:fill o:detectmouseclick="t"/>
                <v:textbox style="mso-fit-shape-to-text:t" inset="5.85pt,.7pt,5.85pt,.7pt">
                  <w:txbxContent>
                    <w:p w:rsidR="00D43C5B" w:rsidRPr="00D43C5B" w:rsidRDefault="00D43C5B" w:rsidP="00D43C5B">
                      <w:pPr>
                        <w:pStyle w:val="2"/>
                        <w:ind w:leftChars="-67" w:left="-141" w:rightChars="-79" w:right="-166"/>
                        <w:jc w:val="center"/>
                        <w:rPr>
                          <w:rFonts w:ascii="メイリオ" w:eastAsia="メイリオ" w:hAnsi="メイリオ"/>
                          <w:noProof/>
                          <w:sz w:val="20"/>
                          <w:szCs w:val="72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43C5B">
                        <w:rPr>
                          <w:rFonts w:ascii="メイリオ" w:eastAsia="メイリオ" w:hAnsi="メイリオ" w:hint="eastAsia"/>
                          <w:noProof/>
                          <w:sz w:val="20"/>
                          <w:szCs w:val="72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河津町</w:t>
                      </w:r>
                      <w:r>
                        <w:rPr>
                          <w:rFonts w:ascii="メイリオ" w:eastAsia="メイリオ" w:hAnsi="メイリオ" w:hint="eastAsia"/>
                          <w:noProof/>
                          <w:sz w:val="20"/>
                          <w:szCs w:val="72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D43C5B">
                        <w:rPr>
                          <w:rFonts w:ascii="メイリオ" w:eastAsia="メイリオ" w:hAnsi="メイリオ" w:hint="eastAsia"/>
                          <w:noProof/>
                          <w:sz w:val="20"/>
                          <w:szCs w:val="72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>
                        <w:rPr>
                          <w:rFonts w:ascii="メイリオ" w:eastAsia="メイリオ" w:hAnsi="メイリオ" w:hint="eastAsia"/>
                          <w:noProof/>
                          <w:sz w:val="20"/>
                          <w:szCs w:val="72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D43C5B">
                        <w:rPr>
                          <w:rFonts w:ascii="メイリオ" w:eastAsia="メイリオ" w:hAnsi="メイリオ" w:hint="eastAsia"/>
                          <w:noProof/>
                          <w:sz w:val="20"/>
                          <w:szCs w:val="72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(一社)河津町観光協会</w:t>
                      </w:r>
                      <w:r>
                        <w:rPr>
                          <w:rFonts w:ascii="メイリオ" w:eastAsia="メイリオ" w:hAnsi="メイリオ" w:hint="eastAsia"/>
                          <w:noProof/>
                          <w:sz w:val="20"/>
                          <w:szCs w:val="72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D43C5B">
                        <w:rPr>
                          <w:rFonts w:ascii="メイリオ" w:eastAsia="メイリオ" w:hAnsi="メイリオ" w:hint="eastAsia"/>
                          <w:noProof/>
                          <w:sz w:val="20"/>
                          <w:szCs w:val="72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>
                        <w:rPr>
                          <w:rFonts w:ascii="メイリオ" w:eastAsia="メイリオ" w:hAnsi="メイリオ" w:hint="eastAsia"/>
                          <w:noProof/>
                          <w:sz w:val="20"/>
                          <w:szCs w:val="72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D43C5B">
                        <w:rPr>
                          <w:rFonts w:ascii="メイリオ" w:eastAsia="メイリオ" w:hAnsi="メイリオ" w:hint="eastAsia"/>
                          <w:noProof/>
                          <w:sz w:val="20"/>
                          <w:szCs w:val="72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河津町商工会</w:t>
                      </w:r>
                    </w:p>
                  </w:txbxContent>
                </v:textbox>
              </v:shape>
            </w:pict>
          </mc:Fallback>
        </mc:AlternateContent>
      </w:r>
      <w:r w:rsidR="00540464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D387724" wp14:editId="3A3F871B">
                <wp:simplePos x="0" y="0"/>
                <wp:positionH relativeFrom="column">
                  <wp:posOffset>95250</wp:posOffset>
                </wp:positionH>
                <wp:positionV relativeFrom="paragraph">
                  <wp:posOffset>9036050</wp:posOffset>
                </wp:positionV>
                <wp:extent cx="6553200" cy="596900"/>
                <wp:effectExtent l="0" t="0" r="0" b="0"/>
                <wp:wrapNone/>
                <wp:docPr id="44" name="角丸四角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596900"/>
                        </a:xfrm>
                        <a:prstGeom prst="roundRect">
                          <a:avLst>
                            <a:gd name="adj" fmla="val 15434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50CB" w:rsidRPr="002F6309" w:rsidRDefault="008D760E" w:rsidP="001750CB">
                            <w:pPr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 w:rsidRPr="001750CB">
                              <w:rPr>
                                <w:rFonts w:ascii="メイリオ" w:eastAsia="メイリオ" w:hAnsi="メイリオ" w:hint="eastAsia"/>
                                <w:b/>
                                <w:color w:val="948A54" w:themeColor="background2" w:themeShade="80"/>
                                <w:sz w:val="24"/>
                              </w:rPr>
                              <w:t>施設名</w:t>
                            </w:r>
                            <w:r w:rsidR="001750CB" w:rsidRPr="001750CB">
                              <w:rPr>
                                <w:rFonts w:ascii="メイリオ" w:eastAsia="メイリオ" w:hAnsi="メイリオ" w:hint="eastAsia"/>
                                <w:b/>
                                <w:color w:val="948A54" w:themeColor="background2" w:themeShade="80"/>
                                <w:sz w:val="40"/>
                              </w:rPr>
                              <w:t xml:space="preserve">　　</w:t>
                            </w:r>
                            <w:r w:rsidR="001750CB">
                              <w:rPr>
                                <w:rFonts w:ascii="メイリオ" w:eastAsia="メイリオ" w:hAnsi="メイリオ" w:hint="eastAsia"/>
                                <w:b/>
                                <w:color w:val="948A54" w:themeColor="background2" w:themeShade="80"/>
                                <w:sz w:val="32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4" o:spid="_x0000_s1028" style="position:absolute;left:0;text-align:left;margin-left:7.5pt;margin-top:711.5pt;width:516pt;height:4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1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" fillcolor="white [3212]" stroked="f" strokeweight="2pt">
                <v:textbox>
                  <w:txbxContent>
                    <w:p w:rsidR="001750CB" w:rsidRPr="002F6309" w:rsidRDefault="008D760E" w:rsidP="001750CB">
                      <w:pPr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6"/>
                        </w:rPr>
                      </w:pPr>
                      <w:r w:rsidRPr="001750CB">
                        <w:rPr>
                          <w:rFonts w:ascii="メイリオ" w:eastAsia="メイリオ" w:hAnsi="メイリオ" w:hint="eastAsia"/>
                          <w:b/>
                          <w:color w:val="948A54" w:themeColor="background2" w:themeShade="80"/>
                          <w:sz w:val="24"/>
                        </w:rPr>
                        <w:t>施設名</w:t>
                      </w:r>
                      <w:r w:rsidR="001750CB" w:rsidRPr="001750CB">
                        <w:rPr>
                          <w:rFonts w:ascii="メイリオ" w:eastAsia="メイリオ" w:hAnsi="メイリオ" w:hint="eastAsia"/>
                          <w:b/>
                          <w:color w:val="948A54" w:themeColor="background2" w:themeShade="80"/>
                          <w:sz w:val="40"/>
                        </w:rPr>
                        <w:t xml:space="preserve">　　</w:t>
                      </w:r>
                      <w:r w:rsidR="001750CB">
                        <w:rPr>
                          <w:rFonts w:ascii="メイリオ" w:eastAsia="メイリオ" w:hAnsi="メイリオ" w:hint="eastAsia"/>
                          <w:b/>
                          <w:color w:val="948A54" w:themeColor="background2" w:themeShade="80"/>
                          <w:sz w:val="32"/>
                        </w:rPr>
                        <w:t xml:space="preserve">　　　　</w:t>
                      </w:r>
                    </w:p>
                  </w:txbxContent>
                </v:textbox>
              </v:roundrect>
            </w:pict>
          </mc:Fallback>
        </mc:AlternateContent>
      </w:r>
      <w:r w:rsidR="0054046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2EE748" wp14:editId="4C6B9224">
                <wp:simplePos x="0" y="0"/>
                <wp:positionH relativeFrom="column">
                  <wp:posOffset>95250</wp:posOffset>
                </wp:positionH>
                <wp:positionV relativeFrom="paragraph">
                  <wp:posOffset>4714240</wp:posOffset>
                </wp:positionV>
                <wp:extent cx="6553200" cy="4181475"/>
                <wp:effectExtent l="0" t="0" r="0" b="952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4181475"/>
                        </a:xfrm>
                        <a:prstGeom prst="roundRect">
                          <a:avLst>
                            <a:gd name="adj" fmla="val 9184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7080" w:rsidRPr="00A27080" w:rsidRDefault="00A27080" w:rsidP="00A27080">
                            <w:pPr>
                              <w:rPr>
                                <w:color w:val="948A54" w:themeColor="background2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8" o:spid="_x0000_s1029" style="position:absolute;left:0;text-align:left;margin-left:7.5pt;margin-top:371.2pt;width:516pt;height:32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" fillcolor="white [3212]" stroked="f" strokeweight="2pt">
                <v:textbox>
                  <w:txbxContent>
                    <w:p w:rsidR="00A27080" w:rsidRPr="00A27080" w:rsidRDefault="00A27080" w:rsidP="00A27080">
                      <w:pPr>
                        <w:rPr>
                          <w:color w:val="948A54" w:themeColor="background2" w:themeShade="8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40464">
        <w:rPr>
          <w:noProof/>
        </w:rPr>
        <mc:AlternateContent>
          <mc:Choice Requires="wps">
            <w:drawing>
              <wp:anchor distT="0" distB="0" distL="114300" distR="114300" simplePos="0" relativeHeight="251655163" behindDoc="0" locked="0" layoutInCell="1" allowOverlap="1" wp14:anchorId="55D258E0" wp14:editId="01A87580">
                <wp:simplePos x="0" y="0"/>
                <wp:positionH relativeFrom="column">
                  <wp:posOffset>-57150</wp:posOffset>
                </wp:positionH>
                <wp:positionV relativeFrom="paragraph">
                  <wp:posOffset>3124200</wp:posOffset>
                </wp:positionV>
                <wp:extent cx="6877050" cy="68199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6819900"/>
                        </a:xfrm>
                        <a:prstGeom prst="rect">
                          <a:avLst/>
                        </a:prstGeom>
                        <a:solidFill>
                          <a:srgbClr val="FFB3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26" style="position:absolute;left:0;text-align:left;margin-left:-4.5pt;margin-top:246pt;width:541.5pt;height:537pt;z-index:2516551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" fillcolor="#ffb3cc" stroked="f" strokeweight="2pt"/>
            </w:pict>
          </mc:Fallback>
        </mc:AlternateContent>
      </w:r>
      <w:r w:rsidR="00D43C5B">
        <w:rPr>
          <w:noProof/>
        </w:rPr>
        <w:drawing>
          <wp:anchor distT="0" distB="0" distL="114300" distR="114300" simplePos="0" relativeHeight="251703296" behindDoc="0" locked="0" layoutInCell="1" allowOverlap="1" wp14:anchorId="36B06719" wp14:editId="286FFB62">
            <wp:simplePos x="0" y="0"/>
            <wp:positionH relativeFrom="column">
              <wp:posOffset>5383530</wp:posOffset>
            </wp:positionH>
            <wp:positionV relativeFrom="paragraph">
              <wp:posOffset>3620135</wp:posOffset>
            </wp:positionV>
            <wp:extent cx="1092200" cy="996315"/>
            <wp:effectExtent l="0" t="0" r="0" b="0"/>
            <wp:wrapNone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99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3C5B">
        <w:rPr>
          <w:noProof/>
        </w:rPr>
        <w:drawing>
          <wp:anchor distT="0" distB="0" distL="114300" distR="114300" simplePos="0" relativeHeight="251699200" behindDoc="0" locked="0" layoutInCell="1" allowOverlap="1" wp14:anchorId="6B0BA09C" wp14:editId="381D81D9">
            <wp:simplePos x="0" y="0"/>
            <wp:positionH relativeFrom="column">
              <wp:posOffset>2819400</wp:posOffset>
            </wp:positionH>
            <wp:positionV relativeFrom="paragraph">
              <wp:posOffset>3651885</wp:posOffset>
            </wp:positionV>
            <wp:extent cx="1117600" cy="1066800"/>
            <wp:effectExtent l="0" t="0" r="0" b="0"/>
            <wp:wrapNone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3C5B">
        <w:rPr>
          <w:noProof/>
        </w:rPr>
        <w:drawing>
          <wp:anchor distT="0" distB="0" distL="114300" distR="114300" simplePos="0" relativeHeight="251697152" behindDoc="0" locked="0" layoutInCell="1" allowOverlap="1" wp14:anchorId="5F0B415D" wp14:editId="4DD77D54">
            <wp:simplePos x="0" y="0"/>
            <wp:positionH relativeFrom="column">
              <wp:posOffset>1599565</wp:posOffset>
            </wp:positionH>
            <wp:positionV relativeFrom="paragraph">
              <wp:posOffset>3651885</wp:posOffset>
            </wp:positionV>
            <wp:extent cx="918845" cy="939800"/>
            <wp:effectExtent l="0" t="0" r="0" b="0"/>
            <wp:wrapNone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98" r="8144"/>
                    <a:stretch/>
                  </pic:blipFill>
                  <pic:spPr bwMode="auto">
                    <a:xfrm>
                      <a:off x="0" y="0"/>
                      <a:ext cx="918845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3C5B">
        <w:rPr>
          <w:noProof/>
        </w:rPr>
        <w:drawing>
          <wp:anchor distT="0" distB="0" distL="114300" distR="114300" simplePos="0" relativeHeight="251695104" behindDoc="0" locked="0" layoutInCell="1" allowOverlap="1" wp14:anchorId="5EEFD29C" wp14:editId="316F955F">
            <wp:simplePos x="0" y="0"/>
            <wp:positionH relativeFrom="column">
              <wp:posOffset>307340</wp:posOffset>
            </wp:positionH>
            <wp:positionV relativeFrom="paragraph">
              <wp:posOffset>3651885</wp:posOffset>
            </wp:positionV>
            <wp:extent cx="953770" cy="939800"/>
            <wp:effectExtent l="0" t="0" r="0" b="0"/>
            <wp:wrapNone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901"/>
                    <a:stretch/>
                  </pic:blipFill>
                  <pic:spPr bwMode="auto">
                    <a:xfrm>
                      <a:off x="0" y="0"/>
                      <a:ext cx="95377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3C5B">
        <w:rPr>
          <w:noProof/>
        </w:rPr>
        <w:drawing>
          <wp:anchor distT="0" distB="0" distL="114300" distR="114300" simplePos="0" relativeHeight="251701248" behindDoc="0" locked="0" layoutInCell="1" allowOverlap="1" wp14:anchorId="20C22A2A" wp14:editId="53D86021">
            <wp:simplePos x="0" y="0"/>
            <wp:positionH relativeFrom="column">
              <wp:posOffset>4200525</wp:posOffset>
            </wp:positionH>
            <wp:positionV relativeFrom="paragraph">
              <wp:posOffset>3615055</wp:posOffset>
            </wp:positionV>
            <wp:extent cx="914400" cy="1036320"/>
            <wp:effectExtent l="0" t="0" r="0" b="0"/>
            <wp:wrapNone/>
            <wp:docPr id="42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66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E7E05D" wp14:editId="5F972799">
                <wp:simplePos x="0" y="0"/>
                <wp:positionH relativeFrom="column">
                  <wp:posOffset>391160</wp:posOffset>
                </wp:positionH>
                <wp:positionV relativeFrom="paragraph">
                  <wp:posOffset>3191510</wp:posOffset>
                </wp:positionV>
                <wp:extent cx="6642100" cy="6680200"/>
                <wp:effectExtent l="0" t="0" r="0" b="12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100" cy="668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92478" w:rsidRPr="00D43C5B" w:rsidRDefault="000A1EF8" w:rsidP="00D92478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FFFFFF" w:themeColor="background1"/>
                                <w:sz w:val="36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3C5B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FFFFFF" w:themeColor="background1"/>
                                <w:sz w:val="36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感染拡大の防止に向けて、次の取り組みを行っています。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30" type="#_x0000_t202" style="position:absolute;left:0;text-align:left;margin-left:30.8pt;margin-top:251.3pt;width:523pt;height:526pt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" filled="f" stroked="f">
                <v:textbox style="mso-fit-shape-to-text:t" inset="5.85pt,.7pt,5.85pt,.7pt">
                  <w:txbxContent>
                    <w:p w:rsidR="00D92478" w:rsidRPr="00D43C5B" w:rsidRDefault="000A1EF8" w:rsidP="00D92478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FFFFFF" w:themeColor="background1"/>
                          <w:sz w:val="36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43C5B">
                        <w:rPr>
                          <w:rFonts w:ascii="メイリオ" w:eastAsia="メイリオ" w:hAnsi="メイリオ" w:hint="eastAsia"/>
                          <w:b/>
                          <w:noProof/>
                          <w:color w:val="FFFFFF" w:themeColor="background1"/>
                          <w:sz w:val="36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感染拡大の防止に向けて、次の取り組みを行っています。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F6983" w:rsidSect="00540464">
      <w:pgSz w:w="11906" w:h="16838"/>
      <w:pgMar w:top="720" w:right="566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0B4" w:rsidRDefault="002530B4" w:rsidP="0052778E">
      <w:r>
        <w:separator/>
      </w:r>
    </w:p>
  </w:endnote>
  <w:endnote w:type="continuationSeparator" w:id="0">
    <w:p w:rsidR="002530B4" w:rsidRDefault="002530B4" w:rsidP="00527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0B4" w:rsidRDefault="002530B4" w:rsidP="0052778E">
      <w:r>
        <w:separator/>
      </w:r>
    </w:p>
  </w:footnote>
  <w:footnote w:type="continuationSeparator" w:id="0">
    <w:p w:rsidR="002530B4" w:rsidRDefault="002530B4" w:rsidP="00527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90E3A"/>
    <w:multiLevelType w:val="hybridMultilevel"/>
    <w:tmpl w:val="1786B97E"/>
    <w:lvl w:ilvl="0" w:tplc="946451F0">
      <w:numFmt w:val="bullet"/>
      <w:lvlText w:val="◆"/>
      <w:lvlJc w:val="left"/>
      <w:pPr>
        <w:ind w:left="360" w:hanging="360"/>
      </w:pPr>
      <w:rPr>
        <w:rFonts w:ascii="メイリオ" w:eastAsia="メイリオ" w:hAnsi="メイリオ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609"/>
    <w:rsid w:val="00045663"/>
    <w:rsid w:val="00077BB9"/>
    <w:rsid w:val="000A1EF8"/>
    <w:rsid w:val="001750CB"/>
    <w:rsid w:val="001C6190"/>
    <w:rsid w:val="00215D82"/>
    <w:rsid w:val="00220349"/>
    <w:rsid w:val="00240471"/>
    <w:rsid w:val="00246F2B"/>
    <w:rsid w:val="002530B4"/>
    <w:rsid w:val="002860F5"/>
    <w:rsid w:val="002F6309"/>
    <w:rsid w:val="0030712B"/>
    <w:rsid w:val="00391784"/>
    <w:rsid w:val="003E5C00"/>
    <w:rsid w:val="004271B6"/>
    <w:rsid w:val="0052778E"/>
    <w:rsid w:val="00540464"/>
    <w:rsid w:val="00551B81"/>
    <w:rsid w:val="00564022"/>
    <w:rsid w:val="00573C6E"/>
    <w:rsid w:val="006F0AF4"/>
    <w:rsid w:val="00730352"/>
    <w:rsid w:val="008165B5"/>
    <w:rsid w:val="008718D8"/>
    <w:rsid w:val="008A32AC"/>
    <w:rsid w:val="008B48A4"/>
    <w:rsid w:val="008D760E"/>
    <w:rsid w:val="009208C0"/>
    <w:rsid w:val="009314EC"/>
    <w:rsid w:val="00975505"/>
    <w:rsid w:val="00975D67"/>
    <w:rsid w:val="009C7E7B"/>
    <w:rsid w:val="00A04C9D"/>
    <w:rsid w:val="00A07D77"/>
    <w:rsid w:val="00A27080"/>
    <w:rsid w:val="00A75005"/>
    <w:rsid w:val="00AA4609"/>
    <w:rsid w:val="00B30B48"/>
    <w:rsid w:val="00B80B38"/>
    <w:rsid w:val="00BA2572"/>
    <w:rsid w:val="00C677E4"/>
    <w:rsid w:val="00C82671"/>
    <w:rsid w:val="00D00F94"/>
    <w:rsid w:val="00D14732"/>
    <w:rsid w:val="00D43C5B"/>
    <w:rsid w:val="00D92478"/>
    <w:rsid w:val="00E569DA"/>
    <w:rsid w:val="00EE2397"/>
    <w:rsid w:val="00F034A1"/>
    <w:rsid w:val="00FA06DA"/>
    <w:rsid w:val="00FB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080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22034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6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A4609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220349"/>
    <w:rPr>
      <w:rFonts w:asciiTheme="majorHAnsi" w:eastAsiaTheme="majorEastAsia" w:hAnsiTheme="majorHAnsi" w:cstheme="majorBidi"/>
    </w:rPr>
  </w:style>
  <w:style w:type="paragraph" w:styleId="Web">
    <w:name w:val="Normal (Web)"/>
    <w:basedOn w:val="a"/>
    <w:uiPriority w:val="99"/>
    <w:semiHidden/>
    <w:unhideWhenUsed/>
    <w:rsid w:val="00A04C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0A1EF8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277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2778E"/>
  </w:style>
  <w:style w:type="paragraph" w:styleId="a8">
    <w:name w:val="footer"/>
    <w:basedOn w:val="a"/>
    <w:link w:val="a9"/>
    <w:uiPriority w:val="99"/>
    <w:unhideWhenUsed/>
    <w:rsid w:val="005277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277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080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22034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6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A4609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220349"/>
    <w:rPr>
      <w:rFonts w:asciiTheme="majorHAnsi" w:eastAsiaTheme="majorEastAsia" w:hAnsiTheme="majorHAnsi" w:cstheme="majorBidi"/>
    </w:rPr>
  </w:style>
  <w:style w:type="paragraph" w:styleId="Web">
    <w:name w:val="Normal (Web)"/>
    <w:basedOn w:val="a"/>
    <w:uiPriority w:val="99"/>
    <w:semiHidden/>
    <w:unhideWhenUsed/>
    <w:rsid w:val="00A04C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0A1EF8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277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2778E"/>
  </w:style>
  <w:style w:type="paragraph" w:styleId="a8">
    <w:name w:val="footer"/>
    <w:basedOn w:val="a"/>
    <w:link w:val="a9"/>
    <w:uiPriority w:val="99"/>
    <w:unhideWhenUsed/>
    <w:rsid w:val="005277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27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endnotes" Target="endnotes.xml" />
  <Relationship Id="rId13" Type="http://schemas.openxmlformats.org/officeDocument/2006/relationships/image" Target="media/image5.png" />
  <Relationship Id="rId3" Type="http://schemas.openxmlformats.org/officeDocument/2006/relationships/styles" Target="styles.xml" />
  <Relationship Id="rId7" Type="http://schemas.openxmlformats.org/officeDocument/2006/relationships/footnotes" Target="footnotes.xml" />
  <Relationship Id="rId12" Type="http://schemas.openxmlformats.org/officeDocument/2006/relationships/image" Target="media/image4.png" />
  <Relationship Id="rId17" Type="http://schemas.openxmlformats.org/officeDocument/2006/relationships/theme" Target="theme/theme1.xml" />
  <Relationship Id="rId2" Type="http://schemas.openxmlformats.org/officeDocument/2006/relationships/numbering" Target="numbering.xml" />
  <Relationship Id="rId16" Type="http://schemas.openxmlformats.org/officeDocument/2006/relationships/fontTable" Target="fontTable.xml" />
  <Relationship Id="rId1" Type="http://schemas.openxmlformats.org/officeDocument/2006/relationships/customXml" Target="../customXml/item1.xml" />
  <Relationship Id="rId6" Type="http://schemas.openxmlformats.org/officeDocument/2006/relationships/webSettings" Target="webSettings.xml" />
  <Relationship Id="rId11" Type="http://schemas.openxmlformats.org/officeDocument/2006/relationships/image" Target="media/image3.png" />
  <Relationship Id="rId5" Type="http://schemas.openxmlformats.org/officeDocument/2006/relationships/settings" Target="settings.xml" />
  <Relationship Id="rId15" Type="http://schemas.openxmlformats.org/officeDocument/2006/relationships/image" Target="media/image7.png" />
  <Relationship Id="rId10" Type="http://schemas.openxmlformats.org/officeDocument/2006/relationships/image" Target="media/image2.png" />
  <Relationship Id="rId4" Type="http://schemas.microsoft.com/office/2007/relationships/stylesWithEffects" Target="stylesWithEffects.xml" />
  <Relationship Id="rId9" Type="http://schemas.openxmlformats.org/officeDocument/2006/relationships/image" Target="media/image1.jpeg" />
  <Relationship Id="rId14" Type="http://schemas.openxmlformats.org/officeDocument/2006/relationships/image" Target="media/image6.png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FC429-55FD-47EC-ADE0-10AA156EA515}">
  <ds:schemaRefs>
    <ds:schemaRef ds:uri="http://schemas.openxmlformats.org/officeDocument/2006/bibliography"/>
  </ds:schemaRefs>
</ds:datastoreItem>
</file>